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4" w:rsidRDefault="00406F54" w:rsidP="00406F54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Шаблон оформления материалов</w:t>
      </w:r>
    </w:p>
    <w:p w:rsidR="00406F54" w:rsidRDefault="00406F54" w:rsidP="00406F54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для участия в </w:t>
      </w:r>
      <w:r>
        <w:rPr>
          <w:b/>
          <w:bCs/>
          <w:i/>
        </w:rPr>
        <w:t xml:space="preserve"> региональном конкурсе авторских методических разработок по STEM-образованию детей дошкольного возраста «STEM-педагог»</w:t>
      </w:r>
    </w:p>
    <w:p w:rsidR="00406F54" w:rsidRDefault="00406F54" w:rsidP="00406F5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Пояснение: Текст вбивается непосредственно в данную таблицу. Название файла – фамилия участника.</w:t>
      </w:r>
    </w:p>
    <w:p w:rsidR="00406F54" w:rsidRDefault="00406F54" w:rsidP="00406F54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9065"/>
      </w:tblGrid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Имя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Татьяна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Отчество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ind w:firstLine="317"/>
              <w:rPr>
                <w:i/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Фамилия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Заворина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Город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6063EF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НСО, Новосибирский район, </w:t>
            </w:r>
            <w:proofErr w:type="spellStart"/>
            <w:r w:rsidR="00406F54">
              <w:rPr>
                <w:i/>
                <w:lang w:eastAsia="en-US"/>
              </w:rPr>
              <w:t>р.п.Краснообск</w:t>
            </w:r>
            <w:proofErr w:type="spellEnd"/>
          </w:p>
        </w:tc>
      </w:tr>
      <w:tr w:rsidR="00406F54" w:rsidTr="00AA73B6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ind w:firstLine="317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Название авторской методической разработки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Возраст детей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 w:rsidP="006063EF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063EF">
              <w:rPr>
                <w:lang w:eastAsia="en-US"/>
              </w:rPr>
              <w:t>редний</w:t>
            </w:r>
            <w:r>
              <w:rPr>
                <w:lang w:eastAsia="en-US"/>
              </w:rPr>
              <w:t xml:space="preserve"> дошкольный возраст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Специфика категории воспитанников</w:t>
            </w:r>
          </w:p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(указывается </w:t>
            </w:r>
            <w:r>
              <w:rPr>
                <w:b/>
                <w:bCs/>
                <w:color w:val="000000"/>
                <w:kern w:val="24"/>
                <w:u w:val="single"/>
                <w:lang w:eastAsia="en-US"/>
              </w:rPr>
              <w:t>только при наличии</w:t>
            </w:r>
            <w:r>
              <w:rPr>
                <w:b/>
                <w:bCs/>
                <w:color w:val="000000"/>
                <w:kern w:val="24"/>
                <w:lang w:eastAsia="en-US"/>
              </w:rPr>
              <w:t>. Например, дети с особыми образовательными потребностями и т.п.)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6063EF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участием детей ОВЗ.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Образовательный модуль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0443C8" w:rsidP="00F161C0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Экспериментирование</w:t>
            </w:r>
            <w:r w:rsidR="00AA73B6">
              <w:rPr>
                <w:lang w:eastAsia="en-US"/>
              </w:rPr>
              <w:t xml:space="preserve"> с живой и неживой природой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654C93" w:rsidP="00BD7649">
            <w:pPr>
              <w:spacing w:after="0" w:line="240" w:lineRule="auto"/>
              <w:rPr>
                <w:lang w:eastAsia="en-US"/>
              </w:rPr>
            </w:pPr>
            <w:r w:rsidRPr="00DC75E9">
              <w:rPr>
                <w:rFonts w:ascii="Times New Roman" w:eastAsia="MS Mincho" w:hAnsi="Times New Roman"/>
                <w:sz w:val="24"/>
                <w:szCs w:val="28"/>
              </w:rPr>
              <w:t>Расширение  представления  детей о свойствах воды, воздуха, почвы и песка путем сравнения, с применением СТЕМ оборудования.</w:t>
            </w:r>
          </w:p>
        </w:tc>
      </w:tr>
      <w:tr w:rsidR="00406F54" w:rsidTr="00AA73B6"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Программное содержание (задачи):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 w:rsidP="00654C93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1. </w:t>
            </w:r>
            <w:r w:rsidR="00F161C0">
              <w:rPr>
                <w:color w:val="000000"/>
                <w:kern w:val="24"/>
                <w:lang w:eastAsia="en-US"/>
              </w:rPr>
              <w:t>формировать   представления детей</w:t>
            </w:r>
            <w:r w:rsidR="00654C93">
              <w:rPr>
                <w:color w:val="000000"/>
                <w:kern w:val="24"/>
                <w:lang w:eastAsia="en-US"/>
              </w:rPr>
              <w:t xml:space="preserve"> о свойствах</w:t>
            </w:r>
            <w:r w:rsidR="002C287D">
              <w:rPr>
                <w:color w:val="000000"/>
                <w:kern w:val="24"/>
                <w:lang w:eastAsia="en-US"/>
              </w:rPr>
              <w:t xml:space="preserve"> объектов </w:t>
            </w:r>
            <w:r w:rsidR="00654C93">
              <w:rPr>
                <w:color w:val="000000"/>
                <w:kern w:val="24"/>
                <w:lang w:eastAsia="en-US"/>
              </w:rPr>
              <w:t xml:space="preserve"> живой и неживой природы.</w:t>
            </w:r>
          </w:p>
        </w:tc>
      </w:tr>
      <w:tr w:rsidR="00406F54" w:rsidTr="00AA73B6"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4" w:rsidRDefault="00406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 w:rsidP="00654C93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2. </w:t>
            </w:r>
            <w:r w:rsidR="00654C93">
              <w:rPr>
                <w:color w:val="000000"/>
                <w:kern w:val="24"/>
                <w:lang w:eastAsia="en-US"/>
              </w:rPr>
              <w:t>развивать умение экспериментировать, применяя  оборудование СТЕМ, сравнивать, делать выводы.</w:t>
            </w:r>
          </w:p>
        </w:tc>
      </w:tr>
      <w:tr w:rsidR="00406F54" w:rsidTr="00AA73B6"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4" w:rsidRDefault="00406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 w:rsidP="00F834DA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3. </w:t>
            </w:r>
            <w:r w:rsidR="00F834DA">
              <w:rPr>
                <w:color w:val="000000"/>
                <w:kern w:val="24"/>
                <w:lang w:eastAsia="en-US"/>
              </w:rPr>
              <w:t>воспитывать отзывчивость, д</w:t>
            </w:r>
            <w:r w:rsidR="00654C93">
              <w:rPr>
                <w:color w:val="000000"/>
                <w:kern w:val="24"/>
                <w:lang w:eastAsia="en-US"/>
              </w:rPr>
              <w:t xml:space="preserve">ать возможность проявлять инициативу, самостоятельность, творчество. 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Оборудование и материалы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DC75E9" w:rsidP="00AA73B6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М</w:t>
            </w:r>
            <w:r w:rsidR="00AA73B6" w:rsidRPr="00AA73B6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есто проведения -  группа, лаборатория СТЕМ - образования;</w:t>
            </w:r>
            <w:r w:rsidR="00AA73B6" w:rsidRPr="00AA73B6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="00AA73B6" w:rsidRPr="00AA73B6">
              <w:rPr>
                <w:rFonts w:ascii="Times New Roman" w:eastAsia="MS Mincho" w:hAnsi="Times New Roman"/>
                <w:bCs/>
                <w:sz w:val="24"/>
                <w:szCs w:val="28"/>
              </w:rPr>
              <w:t>экран, проектор, ноутбук, презентация, звукозапись «Космическая му</w:t>
            </w:r>
            <w:r w:rsidR="00F161C0">
              <w:rPr>
                <w:rFonts w:ascii="Times New Roman" w:eastAsia="MS Mincho" w:hAnsi="Times New Roman"/>
                <w:bCs/>
                <w:sz w:val="24"/>
                <w:szCs w:val="28"/>
              </w:rPr>
              <w:t>зыка»,  интерактивный робот Джо</w:t>
            </w:r>
            <w:r w:rsidR="00AA73B6" w:rsidRPr="00AA73B6">
              <w:rPr>
                <w:rFonts w:ascii="Times New Roman" w:eastAsia="MS Mincho" w:hAnsi="Times New Roman"/>
                <w:bCs/>
                <w:sz w:val="24"/>
                <w:szCs w:val="28"/>
              </w:rPr>
              <w:t>, наушники, телефон, с</w:t>
            </w:r>
            <w:r w:rsidR="00AA73B6" w:rsidRPr="00AA73B6">
              <w:rPr>
                <w:rFonts w:ascii="Times New Roman" w:eastAsia="MS Mincho" w:hAnsi="Times New Roman"/>
                <w:sz w:val="24"/>
                <w:szCs w:val="28"/>
              </w:rPr>
              <w:t xml:space="preserve">равнительная таблица, </w:t>
            </w:r>
            <w:r w:rsidR="00AA73B6" w:rsidRPr="00AA73B6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Комплект воронок (5 шт.), d – 4 см.  Лабораторные контейнеры с крышкой, 3 шт., h – 4,5 см, 4 см, 3 см,  Комплект пробирок на крутящейся подставке, 14 шт.,  h – 11,5 см, Мерные ст</w:t>
            </w:r>
            <w:r w:rsidR="002247B6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аканчики с крышками, 10–20 мл, л</w:t>
            </w:r>
            <w:r w:rsidR="00AA73B6" w:rsidRPr="00AA73B6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упа большая, увеличение × 2, L – 23 см, d – 8 см</w:t>
            </w:r>
            <w:proofErr w:type="gramEnd"/>
            <w:r w:rsidR="00AA73B6" w:rsidRPr="00AA73B6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  <w:r w:rsidR="00AA73B6" w:rsidRPr="00AA73B6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="00AA73B6" w:rsidRPr="00AA73B6">
              <w:rPr>
                <w:rFonts w:ascii="Times New Roman" w:eastAsiaTheme="minorHAnsi" w:hAnsi="Times New Roman"/>
                <w:sz w:val="24"/>
                <w:lang w:eastAsia="en-US"/>
              </w:rPr>
              <w:t>«Простые весы» (стойк</w:t>
            </w:r>
            <w:r w:rsidR="004D3E42">
              <w:rPr>
                <w:rFonts w:ascii="Times New Roman" w:eastAsiaTheme="minorHAnsi" w:hAnsi="Times New Roman"/>
                <w:sz w:val="24"/>
                <w:lang w:eastAsia="en-US"/>
              </w:rPr>
              <w:t>а — равновесие (балансир), капсулы</w:t>
            </w:r>
            <w:r w:rsidR="00AA73B6" w:rsidRPr="00AA73B6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="00F161C0">
              <w:rPr>
                <w:rFonts w:ascii="Times New Roman" w:eastAsiaTheme="minorHAnsi" w:hAnsi="Times New Roman"/>
                <w:sz w:val="24"/>
                <w:lang w:eastAsia="en-US"/>
              </w:rPr>
              <w:t>д</w:t>
            </w:r>
            <w:r w:rsidR="00AA73B6" w:rsidRPr="00AA73B6">
              <w:rPr>
                <w:rFonts w:ascii="Times New Roman" w:eastAsiaTheme="minorHAnsi" w:hAnsi="Times New Roman"/>
                <w:sz w:val="24"/>
                <w:lang w:eastAsia="en-US"/>
              </w:rPr>
              <w:t xml:space="preserve">ля транспортировки образцов, вода, опилки, вата, бинт, воздушные шарики,  мешочки целлофановые, две таблетки активированного угля, капелька мази «Звездочка»,  песок,  почва, заранее посаженые </w:t>
            </w:r>
            <w:r w:rsidR="00AA73B6">
              <w:rPr>
                <w:rFonts w:ascii="Times New Roman" w:eastAsiaTheme="minorHAnsi" w:hAnsi="Times New Roman"/>
                <w:sz w:val="24"/>
                <w:lang w:eastAsia="en-US"/>
              </w:rPr>
              <w:t>отростки</w:t>
            </w:r>
            <w:r w:rsidR="00AA73B6" w:rsidRPr="00AA73B6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Предварительная работа</w:t>
            </w:r>
          </w:p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(указывается при необходимости)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654C93" w:rsidP="00654C93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техники безопасности во время экспериментирования, изучение свойств воды, п</w:t>
            </w:r>
            <w:r w:rsidR="00AA73B6">
              <w:rPr>
                <w:lang w:eastAsia="en-US"/>
              </w:rPr>
              <w:t>осадка отростков</w:t>
            </w:r>
            <w:r w:rsidR="000443C8">
              <w:rPr>
                <w:lang w:eastAsia="en-US"/>
              </w:rPr>
              <w:t xml:space="preserve"> в почву и песок.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Организационная часть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Дети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находятся в группе.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 ребята, я рада вас видеть снова,  мне очень интересно,  как прошли ваши выходные</w:t>
            </w:r>
            <w:proofErr w:type="gramStart"/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..</w:t>
            </w:r>
            <w:proofErr w:type="gramEnd"/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/>
                <w:bCs/>
                <w:sz w:val="24"/>
                <w:szCs w:val="28"/>
              </w:rPr>
              <w:t>Игровое упражнение «Новости»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i/>
                <w:sz w:val="24"/>
                <w:szCs w:val="28"/>
                <w:u w:val="single"/>
              </w:rPr>
              <w:t xml:space="preserve">Дети 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 xml:space="preserve">и воспитатель делятся новостями, которые появились у них в течение 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lastRenderedPageBreak/>
              <w:t>выходных.</w:t>
            </w:r>
          </w:p>
          <w:p w:rsidR="002247B6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 xml:space="preserve"> 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Ребята я прочитала в интернете, что в этом году исполняется 60 лет со дня, как первый космонавт полетел в космос. Это очень интересно, и мне захотелось подготовить для вас презентацию. </w:t>
            </w:r>
            <w:r w:rsidR="002247B6">
              <w:rPr>
                <w:rFonts w:ascii="Times New Roman" w:eastAsia="MS Mincho" w:hAnsi="Times New Roman"/>
                <w:bCs/>
                <w:sz w:val="24"/>
                <w:szCs w:val="28"/>
              </w:rPr>
              <w:t>Давайте вместе посмотрим.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i/>
                <w:sz w:val="24"/>
                <w:szCs w:val="28"/>
                <w:u w:val="single"/>
              </w:rPr>
              <w:t xml:space="preserve">Дети 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 xml:space="preserve"> </w:t>
            </w:r>
            <w:proofErr w:type="gramStart"/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>высказывают свое желание</w:t>
            </w:r>
            <w:proofErr w:type="gramEnd"/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 xml:space="preserve">,  по поводу предложения  воспитателя. Вместе с воспитателем просматривают презентацию.  Воспитатель рассказывает о первом космонавте, о планетах, о том, что человек живет только на планете Земля. 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>Сюрпризный момент: звучит «космическая» музыка, мигает свет, в группу входит интерактивный робот. Останавливается около детей и начинает говорить слова на непонятном языке.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Ребята,  </w:t>
            </w:r>
            <w:r w:rsidR="00F161C0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кто понимает, что 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говорит</w:t>
            </w:r>
            <w:r w:rsidR="00F161C0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робот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?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i/>
                <w:sz w:val="24"/>
                <w:szCs w:val="28"/>
                <w:u w:val="single"/>
              </w:rPr>
              <w:t xml:space="preserve">Дети 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>высказывают свои предположения, среди ответов детей звучит предложение обратится к Алисе -  переводчику.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Это хорошая идея, у меня есть наушники, которые через </w:t>
            </w:r>
            <w:proofErr w:type="spellStart"/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блютуз</w:t>
            </w:r>
            <w:proofErr w:type="spellEnd"/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 улавливают звуки и отправляют на обработку к Алисе, Алиса выдает готовый перевод текста.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Воспитатель налаживает соединение и передает детям послания робота.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>«Я Робот Джо, прилетел к вам с Планеты Марс. В интернете, на сайте «Пчелка» я увидел, что дети из этой группы, проводят исследования в специальной лаборатории,  я хочу просить вас о помощи, изучить проблему, может ли человек жить на моей планете? Дело в том, что на моей планете нет таких лабораторий, а я хочу пригласить своих друзей на свой день рождения, но не знаю, возможно ли это?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Ребята, что нужно человеку для жизни?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Дети: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воздух, вода, еда, растения для того чтоб очищали воздух.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Робот Джо: я привез вам образцы воздуха, воды, земли   со своей планеты, все ждет вас в вашей лаборатории. 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sz w:val="24"/>
                <w:szCs w:val="28"/>
                <w:u w:val="single"/>
              </w:rPr>
              <w:t>Воспитатель: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ребята «образцы» это значит</w:t>
            </w:r>
            <w:r w:rsidR="00F161C0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Джо привез со своей планеты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в </w:t>
            </w:r>
            <w:r w:rsidR="001C22CC">
              <w:rPr>
                <w:rFonts w:ascii="Times New Roman" w:eastAsia="MS Mincho" w:hAnsi="Times New Roman"/>
                <w:bCs/>
                <w:sz w:val="24"/>
                <w:szCs w:val="28"/>
              </w:rPr>
              <w:t>колбах немного воды</w:t>
            </w:r>
            <w:proofErr w:type="gramStart"/>
            <w:r w:rsidR="001C22CC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,</w:t>
            </w:r>
            <w:proofErr w:type="gramEnd"/>
            <w:r w:rsidR="001C22CC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земли и воздуха</w:t>
            </w: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>.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D7649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Ребята, вы желаете помочь нашему другу Джо? </w:t>
            </w:r>
          </w:p>
          <w:p w:rsidR="00BD7649" w:rsidRPr="00BD7649" w:rsidRDefault="00BD7649" w:rsidP="00BD7649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Cs/>
                <w:i/>
                <w:sz w:val="24"/>
                <w:szCs w:val="28"/>
                <w:u w:val="single"/>
              </w:rPr>
              <w:t xml:space="preserve">Дети </w:t>
            </w:r>
            <w:r w:rsidRPr="00BD7649">
              <w:rPr>
                <w:rFonts w:ascii="Times New Roman" w:eastAsia="MS Mincho" w:hAnsi="Times New Roman"/>
                <w:bCs/>
                <w:i/>
                <w:sz w:val="24"/>
                <w:szCs w:val="28"/>
              </w:rPr>
              <w:t>высказывают свое  мнение.</w:t>
            </w:r>
          </w:p>
          <w:p w:rsidR="00BD7649" w:rsidRDefault="00BD7649" w:rsidP="00BD7649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BD7649">
              <w:rPr>
                <w:rFonts w:eastAsia="MS Mincho"/>
                <w:bCs/>
                <w:szCs w:val="28"/>
              </w:rPr>
              <w:t>Воспитатель</w:t>
            </w:r>
            <w:r w:rsidR="001C22CC">
              <w:rPr>
                <w:rFonts w:eastAsia="MS Mincho"/>
                <w:bCs/>
                <w:szCs w:val="28"/>
              </w:rPr>
              <w:t>: Тогда нам нужно всем отправи</w:t>
            </w:r>
            <w:r w:rsidRPr="00BD7649">
              <w:rPr>
                <w:rFonts w:eastAsia="MS Mincho"/>
                <w:bCs/>
                <w:szCs w:val="28"/>
              </w:rPr>
              <w:t>т</w:t>
            </w:r>
            <w:r w:rsidR="001C22CC">
              <w:rPr>
                <w:rFonts w:eastAsia="MS Mincho"/>
                <w:bCs/>
                <w:szCs w:val="28"/>
              </w:rPr>
              <w:t>ь</w:t>
            </w:r>
            <w:r w:rsidRPr="00BD7649">
              <w:rPr>
                <w:rFonts w:eastAsia="MS Mincho"/>
                <w:bCs/>
                <w:szCs w:val="28"/>
              </w:rPr>
              <w:t xml:space="preserve">ся в лабораторию для изучения вопроса «Сможет </w:t>
            </w:r>
            <w:r w:rsidR="001C22CC">
              <w:rPr>
                <w:rFonts w:eastAsia="MS Mincho"/>
                <w:bCs/>
                <w:szCs w:val="28"/>
              </w:rPr>
              <w:t>ли человек жить на планете Марс?»</w:t>
            </w: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lastRenderedPageBreak/>
              <w:t>Основная часть</w:t>
            </w:r>
          </w:p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(описание хода работы)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Ход работы</w:t>
            </w:r>
          </w:p>
          <w:p w:rsidR="006256E7" w:rsidRPr="006256E7" w:rsidRDefault="006256E7" w:rsidP="006256E7">
            <w:pPr>
              <w:spacing w:after="0" w:line="240" w:lineRule="auto"/>
              <w:ind w:firstLine="360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входят в лабораторию, на столах, в специальных колбах,  находятся предметы исследования.</w:t>
            </w:r>
          </w:p>
          <w:p w:rsidR="006D4198" w:rsidRDefault="006256E7" w:rsidP="006256E7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AB0A5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сейчас, ребята,  у каждого есть возможность выбрать то, что будете </w:t>
            </w:r>
            <w:r w:rsidR="006D4198">
              <w:rPr>
                <w:rFonts w:ascii="Times New Roman" w:eastAsia="MS Mincho" w:hAnsi="Times New Roman"/>
                <w:sz w:val="24"/>
                <w:szCs w:val="28"/>
              </w:rPr>
              <w:t xml:space="preserve">исследовать, изучать, сравнивать.  </w:t>
            </w:r>
          </w:p>
          <w:p w:rsidR="006256E7" w:rsidRPr="006256E7" w:rsidRDefault="006256E7" w:rsidP="006256E7">
            <w:pPr>
              <w:spacing w:after="0" w:line="240" w:lineRule="auto"/>
              <w:ind w:firstLine="360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на свое усмотрение выбирают себе объект исследования и подходят к своему столу (1,2,3)  Робот Джим ставится на возвышенное место и наблюдает. </w:t>
            </w:r>
          </w:p>
          <w:p w:rsidR="006256E7" w:rsidRPr="006256E7" w:rsidRDefault="006256E7" w:rsidP="006256E7">
            <w:pPr>
              <w:spacing w:after="0" w:line="240" w:lineRule="auto"/>
              <w:ind w:firstLine="360"/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 xml:space="preserve">Работа за первым столом: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 в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месте с воспитателем определяют свойства воздуха.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Воздух -  это то чем мы с вами дышим. Без воздуха человек обойтись  не может. Воздух нужен всем живым существам на планете. И для того чтобы узнать о нем больше, я вам предлагаю немного поэкспериментировать и понаблюдать.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Опыт: у в</w:t>
            </w:r>
            <w:r w:rsidR="004D3E42">
              <w:rPr>
                <w:rFonts w:ascii="Times New Roman" w:eastAsia="MS Mincho" w:hAnsi="Times New Roman"/>
                <w:i/>
                <w:sz w:val="24"/>
                <w:szCs w:val="28"/>
              </w:rPr>
              <w:t>ас на столе целлофановые пакеты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, погладьте их, какие они? Посмотрите внутрь, что вы видите? А</w:t>
            </w:r>
            <w:r w:rsidR="004D3E42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теперь давайте поймаем пакетом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в</w:t>
            </w:r>
            <w:r w:rsidR="004D3E42">
              <w:rPr>
                <w:rFonts w:ascii="Times New Roman" w:eastAsia="MS Mincho" w:hAnsi="Times New Roman"/>
                <w:i/>
                <w:sz w:val="24"/>
                <w:szCs w:val="28"/>
              </w:rPr>
              <w:t>оздух. Какой теперь стал пакет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? Надавите на него, почему он твердый, что внутри?</w:t>
            </w:r>
          </w:p>
          <w:p w:rsidR="006256E7" w:rsidRPr="006256E7" w:rsidRDefault="004D3E42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говорят, что пакет</w:t>
            </w:r>
            <w:r w:rsidR="006256E7"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наполнился воздухом.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Почему тогда я не вижу его внутри?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сообщают,  что воздух прозрачный. Его нельзя увидеть.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а теперь каждый возьмите зубочистку и сделайте маленькую дырочку в 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lastRenderedPageBreak/>
              <w:t xml:space="preserve">своем мешочке.  Что выходит из мешочка? </w:t>
            </w:r>
          </w:p>
          <w:p w:rsidR="006256E7" w:rsidRPr="006D4198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D4198">
              <w:rPr>
                <w:rFonts w:ascii="Times New Roman" w:eastAsia="MS Mincho" w:hAnsi="Times New Roman"/>
                <w:i/>
                <w:sz w:val="24"/>
                <w:szCs w:val="28"/>
              </w:rPr>
              <w:t>высказывают свое мнение.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имеет ли воздух запах?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определяет свойство воздуха: воздух запаха не имеет.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а теперь давайте  наберем воздух в ладошки, сделаем глубокий вздох, выдох и так повторим несколько раз.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Приятно таким воздухом дышать?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высказывают свои ощущения.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а теперь давайте посмотрим,  что у нас в космической капсуле?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Педагог вместе с детьми вынимают из космической капсулы</w:t>
            </w:r>
            <w:r w:rsidR="004D3E42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воздушный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шарик. 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 xml:space="preserve"> Как вы думаете, ч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то находится внутри?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Ответы детей.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>Как же нам рассмотреть какой воздух прячется в шарике?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предлагают педагогу варианты, как можно лопнуть шарик. 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После того как лопнул шарик, дети видят что из шарика появился темное облако, с запахом.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ребята, расскажи</w:t>
            </w:r>
            <w:r w:rsidR="004D3E42">
              <w:rPr>
                <w:rFonts w:ascii="Times New Roman" w:eastAsia="MS Mincho" w:hAnsi="Times New Roman"/>
                <w:sz w:val="24"/>
                <w:szCs w:val="28"/>
              </w:rPr>
              <w:t>те, какой воздух нам привез Джо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>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сообщают воспитателю, что </w:t>
            </w:r>
            <w:proofErr w:type="gramStart"/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воздух</w:t>
            </w:r>
            <w:proofErr w:type="gramEnd"/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который был в шарике грязный, и имеет запах. </w:t>
            </w:r>
            <w:r w:rsidRPr="006256E7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Таким воздухом человеку дышать нельзя.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(дети ставят знак  на таблицу)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А что вы еще хотите узнать о воздухе?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Ответы детей.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Посмотрите, у нас на столе есть весы, что с помощью весов можно узнать?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6256E7">
              <w:rPr>
                <w:rFonts w:ascii="Times New Roman" w:eastAsia="MS Mincho" w:hAnsi="Times New Roman"/>
                <w:sz w:val="24"/>
                <w:szCs w:val="28"/>
              </w:rPr>
              <w:t xml:space="preserve"> Мы с Джо пойдем дальше, а вы можете продолжить изучать воздух.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Самостоятельная работа детей</w:t>
            </w:r>
          </w:p>
          <w:p w:rsidR="006256E7" w:rsidRP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 xml:space="preserve">Эксперимент </w:t>
            </w: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«Имеет ли воздух вес?»</w:t>
            </w:r>
          </w:p>
          <w:p w:rsidR="006256E7" w:rsidRDefault="006256E7" w:rsidP="006256E7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256E7">
              <w:rPr>
                <w:rFonts w:ascii="Times New Roman" w:eastAsia="MS Mincho" w:hAnsi="Times New Roman"/>
                <w:i/>
                <w:sz w:val="24"/>
                <w:szCs w:val="28"/>
              </w:rPr>
              <w:t>Для этого ребята кладут на весы два воздушных  шарика и  наблюдают, какая сторона тяжелее, делают выводы. Затем один шарик надувают, один оставляют пустым, и для сравнения, в третий набирают немного воды. И  начинают взвешивать по очереди  сначала шарик надутый и пустой, затем шарик с водой и  пустой, и  в конце шарик с водой и шарик с воздухом (надутый), делают выводы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Работа за вторым столом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ребята скажите где мы берем воду для того чтобы пить?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ответы детей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Вам нравится вода,  которую вы пьете, она вредит вашему здоровью?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Ответы детей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Давайте сейчас сравним полезную воду, и то что привез наш друг.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Опыт с водой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: 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детям необходимо набрать воду в кране, рассмотреть, понюхать и назвать ее свойства (прозрачная, жидкая, не имеет запаха), затем взять пробирку с водой с планеты Марс и изучить ее свойства (грязная, имеет неприятный запах)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b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делают вывод: вода из крана чистая, не имеет запаха  </w:t>
            </w:r>
            <w:r w:rsidRPr="004532A1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ее можно пить,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вода из пробирки грязная, имеет неприятный запах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</w:t>
            </w: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>ее человеку пить нельзя!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b/>
                <w:i/>
                <w:sz w:val="24"/>
                <w:szCs w:val="28"/>
                <w:u w:val="single"/>
              </w:rPr>
              <w:t xml:space="preserve">Дети </w:t>
            </w:r>
            <w:r w:rsidRPr="004532A1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>результаты наблюдения выставляют в сравнительную таблицу.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Ребята,  хочу вас попросить  научить Джо очищать воду,  а мы с ребятами пойдем изучать почву,  который привез Джо.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>Самостоятельная работа детей: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Дети за вторым столом  показывают,  как очистить воду с помощью бинта, ваты и воронки.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>Работа за 3 столом: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>Изучения почвы.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Ребята. Помните,  мы с вами на прошлом занятии  изучали свойства почвы и песка. Давайте сейчас посмотри, где семечку лучше живется. 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Воспитатель выставляет на стол заранее посаженные детьми растения в почву и песок и приглашает понаблюдать.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наблюдают и делают вывод, что в почве растение дало корешки, зеленное.  А в песке листочек засох.</w:t>
            </w:r>
          </w:p>
          <w:p w:rsidR="004532A1" w:rsidRPr="004532A1" w:rsidRDefault="004D3E42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8"/>
              </w:rPr>
              <w:lastRenderedPageBreak/>
              <w:t>Дети спрашивают: «</w:t>
            </w:r>
            <w:r w:rsidR="004532A1"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Почему?</w:t>
            </w:r>
            <w:r>
              <w:rPr>
                <w:rFonts w:ascii="Times New Roman" w:eastAsia="MS Mincho" w:hAnsi="Times New Roman"/>
                <w:i/>
                <w:sz w:val="24"/>
                <w:szCs w:val="28"/>
              </w:rPr>
              <w:t>»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AB0A5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: Сейчас мы свами проведем эксперимент.  и вы узнаете почему листочек в песке засох.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Эксперимент:  ребенку предлагают взять  2 воронки, насыпать в одну  песок, в другую почву, затем сверху налить воду и понаблюдать.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Дети выполняют эксперимент и замечают, что вода в воронке с песком ушла быстро,  а в воронке с почвой уходить долго. Под воронкой с песком накапало больше воды,</w:t>
            </w:r>
            <w:r w:rsidR="00680B3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чем под воронку с почвой. 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вместе с воспитателем делают вывод:</w:t>
            </w:r>
            <w:r w:rsidRPr="004532A1">
              <w:rPr>
                <w:rFonts w:ascii="Times New Roman" w:eastAsia="MS Mincho" w:hAnsi="Times New Roman"/>
                <w:b/>
                <w:i/>
                <w:sz w:val="24"/>
                <w:szCs w:val="28"/>
              </w:rPr>
              <w:t xml:space="preserve"> вода через песок полностью стекает, и растение не получает водичку для роста. Поэтому и высохло.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Воспитатель: значит,  чтоб посадить растения,  нам нужен песок или почва?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Ответы детей.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AB0A5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: А теперь давайте возьмем и посмотри на то, что привез нам Джо.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 xml:space="preserve">Дети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достают из космической колбы образец почвы, сравнивают его с песком и почвой, делают вывод: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 xml:space="preserve">Образец почвы с планеты Марс, больше похож на песок, с мелкими камушками, красного цвета. Дети предполагают,  что </w:t>
            </w:r>
            <w:r w:rsidR="00F834DA">
              <w:rPr>
                <w:rFonts w:ascii="Times New Roman" w:eastAsia="MS Mincho" w:hAnsi="Times New Roman"/>
                <w:b/>
                <w:sz w:val="24"/>
                <w:szCs w:val="28"/>
              </w:rPr>
              <w:t xml:space="preserve">в </w:t>
            </w: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>песке растение</w:t>
            </w:r>
            <w:r w:rsidR="00F834DA">
              <w:rPr>
                <w:rFonts w:ascii="Times New Roman" w:eastAsia="MS Mincho" w:hAnsi="Times New Roman"/>
                <w:b/>
                <w:sz w:val="24"/>
                <w:szCs w:val="28"/>
              </w:rPr>
              <w:t xml:space="preserve"> расти </w:t>
            </w:r>
            <w:r w:rsidRPr="004532A1">
              <w:rPr>
                <w:rFonts w:ascii="Times New Roman" w:eastAsia="MS Mincho" w:hAnsi="Times New Roman"/>
                <w:b/>
                <w:sz w:val="24"/>
                <w:szCs w:val="28"/>
              </w:rPr>
              <w:t xml:space="preserve"> не может.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Ребята Давайте пригласим Джо к нашей таблице, и покажем Результаты наших исследований.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делают общий вывод, что вода, воздух, почва на планете Марс другие, и не пригодны для </w:t>
            </w:r>
            <w:r w:rsidR="004D3E42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жизни 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человека.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Джо: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Ну как же мне пригласить своих друзей на свой день рождения?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 xml:space="preserve"> Р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ебята, а мы можем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 xml:space="preserve"> 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как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>-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нибудь помочь своему гостю?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 w:val="24"/>
                <w:szCs w:val="28"/>
                <w:u w:val="single"/>
              </w:rPr>
              <w:t>Дети</w:t>
            </w: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 xml:space="preserve"> высказывают свои предложения.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Джо: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 Спасибо вам ребята,  вы 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 xml:space="preserve">не только 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замечательные ученные, а еще настоящие друзья, я вас тоже буду рад видеть на своем дне рождения. А теперь мне пора.</w:t>
            </w:r>
          </w:p>
          <w:p w:rsidR="004532A1" w:rsidRPr="004532A1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</w:rPr>
            </w:pPr>
            <w:r w:rsidRPr="006D4198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 xml:space="preserve"> Дорогой Джо, мы очень рады были тебе помочь,</w:t>
            </w:r>
            <w:r w:rsidR="004D3E42">
              <w:rPr>
                <w:rFonts w:ascii="Times New Roman" w:eastAsia="MS Mincho" w:hAnsi="Times New Roman"/>
                <w:sz w:val="24"/>
                <w:szCs w:val="28"/>
              </w:rPr>
              <w:t xml:space="preserve"> а еще, ты не переживай о том, </w:t>
            </w:r>
            <w:r w:rsidRPr="004532A1">
              <w:rPr>
                <w:rFonts w:ascii="Times New Roman" w:eastAsia="MS Mincho" w:hAnsi="Times New Roman"/>
                <w:sz w:val="24"/>
                <w:szCs w:val="28"/>
              </w:rPr>
              <w:t>что человек не может жить на Твоей планете, думаю в скором времени, ученные придумают как сделать Марс зеленой планетой.</w:t>
            </w:r>
          </w:p>
          <w:p w:rsidR="004532A1" w:rsidRPr="006256E7" w:rsidRDefault="004532A1" w:rsidP="004532A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Cs w:val="28"/>
              </w:rPr>
            </w:pPr>
            <w:r w:rsidRPr="004532A1">
              <w:rPr>
                <w:rFonts w:ascii="Times New Roman" w:eastAsia="MS Mincho" w:hAnsi="Times New Roman"/>
                <w:i/>
                <w:sz w:val="24"/>
                <w:szCs w:val="28"/>
              </w:rPr>
              <w:t>Все прощаются, звучит космическая музыка, робот уходит.</w:t>
            </w:r>
          </w:p>
          <w:p w:rsidR="006256E7" w:rsidRDefault="006256E7">
            <w:pPr>
              <w:pStyle w:val="a3"/>
              <w:spacing w:before="0" w:beforeAutospacing="0" w:after="0" w:afterAutospacing="0"/>
              <w:ind w:firstLine="317"/>
              <w:jc w:val="both"/>
              <w:rPr>
                <w:b/>
                <w:lang w:eastAsia="en-US"/>
              </w:rPr>
            </w:pP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Pr="00DC75E9" w:rsidRDefault="00406F54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2"/>
                <w:lang w:eastAsia="en-US"/>
              </w:rPr>
            </w:pPr>
            <w:r w:rsidRPr="00DC75E9">
              <w:rPr>
                <w:color w:val="000000"/>
                <w:kern w:val="24"/>
                <w:sz w:val="22"/>
                <w:lang w:eastAsia="en-US"/>
              </w:rPr>
              <w:t>Итог работы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Cs w:val="28"/>
              </w:rPr>
            </w:pPr>
            <w:r w:rsidRPr="006D4198">
              <w:rPr>
                <w:rFonts w:ascii="Times New Roman" w:eastAsia="MS Mincho" w:hAnsi="Times New Roman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Cs w:val="28"/>
              </w:rPr>
              <w:t xml:space="preserve"> ребята, я горжусь вами, вы действительно настоящие ученые, вы добрые и отзывчивые. 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Cs w:val="28"/>
              </w:rPr>
            </w:pPr>
            <w:r w:rsidRPr="004532A1">
              <w:rPr>
                <w:rFonts w:ascii="Times New Roman" w:eastAsia="MS Mincho" w:hAnsi="Times New Roman"/>
                <w:szCs w:val="28"/>
              </w:rPr>
              <w:t>Вам понравилось заниматься изучением планеты Марк?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Cs w:val="28"/>
              </w:rPr>
            </w:pPr>
            <w:r w:rsidRPr="004532A1">
              <w:rPr>
                <w:rFonts w:ascii="Times New Roman" w:eastAsia="MS Mincho" w:hAnsi="Times New Roman"/>
                <w:szCs w:val="28"/>
              </w:rPr>
              <w:t>А какую планету вы бы хотели изучить еще?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Cs w:val="28"/>
              </w:rPr>
            </w:pPr>
            <w:r w:rsidRPr="004532A1">
              <w:rPr>
                <w:rFonts w:ascii="Times New Roman" w:eastAsia="MS Mincho" w:hAnsi="Times New Roman"/>
                <w:szCs w:val="28"/>
              </w:rPr>
              <w:t>Ребята, теперь вы знаете о планете Марс больше всех, как вы думаете, с кем можно поделиться такими знаниями?</w:t>
            </w:r>
          </w:p>
          <w:p w:rsidR="004532A1" w:rsidRPr="002247B6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i/>
                <w:szCs w:val="28"/>
              </w:rPr>
            </w:pPr>
            <w:r w:rsidRPr="006D4198">
              <w:rPr>
                <w:rFonts w:ascii="Times New Roman" w:eastAsia="MS Mincho" w:hAnsi="Times New Roman"/>
                <w:i/>
                <w:szCs w:val="28"/>
                <w:u w:val="single"/>
              </w:rPr>
              <w:t xml:space="preserve">Дети </w:t>
            </w:r>
            <w:r w:rsidRPr="002247B6">
              <w:rPr>
                <w:rFonts w:ascii="Times New Roman" w:eastAsia="MS Mincho" w:hAnsi="Times New Roman"/>
                <w:i/>
                <w:szCs w:val="28"/>
              </w:rPr>
              <w:t>говорят, кому бы хотели рассказать о планете Марс.</w:t>
            </w:r>
          </w:p>
          <w:p w:rsidR="004532A1" w:rsidRPr="004532A1" w:rsidRDefault="004532A1" w:rsidP="004532A1">
            <w:pPr>
              <w:spacing w:after="0" w:line="240" w:lineRule="auto"/>
              <w:ind w:firstLine="360"/>
              <w:rPr>
                <w:rFonts w:ascii="Times New Roman" w:eastAsia="MS Mincho" w:hAnsi="Times New Roman"/>
                <w:szCs w:val="28"/>
              </w:rPr>
            </w:pPr>
            <w:r w:rsidRPr="006D4198">
              <w:rPr>
                <w:rFonts w:ascii="Times New Roman" w:eastAsia="MS Mincho" w:hAnsi="Times New Roman"/>
                <w:szCs w:val="28"/>
                <w:u w:val="single"/>
              </w:rPr>
              <w:t>Воспитатель:</w:t>
            </w:r>
            <w:r w:rsidRPr="004532A1">
              <w:rPr>
                <w:rFonts w:ascii="Times New Roman" w:eastAsia="MS Mincho" w:hAnsi="Times New Roman"/>
                <w:szCs w:val="28"/>
              </w:rPr>
              <w:t xml:space="preserve"> Здорово, а теперь ребята нам пора готовить подарок для Джо. Какой подарок мы с вами подготовим для Джо в нашей лаборатории? </w:t>
            </w:r>
          </w:p>
          <w:p w:rsidR="004532A1" w:rsidRPr="00DC75E9" w:rsidRDefault="004532A1" w:rsidP="006D4198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2"/>
                <w:lang w:eastAsia="en-US"/>
              </w:rPr>
            </w:pPr>
            <w:r w:rsidRPr="006D4198">
              <w:rPr>
                <w:rFonts w:eastAsia="MS Mincho"/>
                <w:i/>
                <w:sz w:val="22"/>
                <w:szCs w:val="28"/>
                <w:u w:val="single"/>
              </w:rPr>
              <w:t>Дети</w:t>
            </w:r>
            <w:r w:rsidRPr="00DC75E9">
              <w:rPr>
                <w:rFonts w:eastAsia="MS Mincho"/>
                <w:i/>
                <w:sz w:val="22"/>
                <w:szCs w:val="28"/>
              </w:rPr>
              <w:t xml:space="preserve"> вместе с воспитателем</w:t>
            </w:r>
            <w:r w:rsidR="006D4198">
              <w:rPr>
                <w:rFonts w:eastAsia="MS Mincho"/>
                <w:i/>
                <w:sz w:val="22"/>
                <w:szCs w:val="28"/>
              </w:rPr>
              <w:t xml:space="preserve"> обсуждают, что будут дарить Джо, и приходят к такому выводу,  что создадут мультфильм в </w:t>
            </w:r>
            <w:proofErr w:type="spellStart"/>
            <w:r w:rsidR="006D4198">
              <w:rPr>
                <w:rFonts w:eastAsia="MS Mincho"/>
                <w:i/>
                <w:sz w:val="22"/>
                <w:szCs w:val="28"/>
              </w:rPr>
              <w:t>мультстудии</w:t>
            </w:r>
            <w:proofErr w:type="spellEnd"/>
            <w:r w:rsidR="006D4198">
              <w:rPr>
                <w:rFonts w:eastAsia="MS Mincho"/>
                <w:i/>
                <w:sz w:val="22"/>
                <w:szCs w:val="28"/>
              </w:rPr>
              <w:t xml:space="preserve"> «Моя планета земля»</w:t>
            </w:r>
          </w:p>
        </w:tc>
      </w:tr>
      <w:tr w:rsidR="00406F54" w:rsidTr="00AA73B6"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Методические рекомендации автора:</w:t>
            </w:r>
          </w:p>
          <w:p w:rsidR="00406F54" w:rsidRDefault="00406F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(четкие и краткие инструкции или советы автора тем, кто будет реализовывать данную методическую </w:t>
            </w:r>
            <w:r>
              <w:rPr>
                <w:b/>
                <w:bCs/>
                <w:kern w:val="24"/>
                <w:lang w:eastAsia="en-US"/>
              </w:rPr>
              <w:lastRenderedPageBreak/>
              <w:t>разработку)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54" w:rsidRPr="00DC75E9" w:rsidRDefault="00654C93" w:rsidP="00654C9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i/>
                <w:sz w:val="22"/>
                <w:lang w:eastAsia="en-US"/>
              </w:rPr>
            </w:pPr>
            <w:r w:rsidRPr="00DC75E9">
              <w:rPr>
                <w:kern w:val="24"/>
                <w:sz w:val="22"/>
                <w:lang w:eastAsia="en-US"/>
              </w:rPr>
              <w:lastRenderedPageBreak/>
              <w:t>Заранее повторите  технику безопасности во время экспериментирования.</w:t>
            </w:r>
            <w:r w:rsidR="00406F54" w:rsidRPr="00DC75E9">
              <w:rPr>
                <w:kern w:val="24"/>
                <w:sz w:val="22"/>
                <w:lang w:eastAsia="en-US"/>
              </w:rPr>
              <w:t xml:space="preserve">  </w:t>
            </w:r>
          </w:p>
        </w:tc>
      </w:tr>
      <w:tr w:rsidR="00406F54" w:rsidTr="00AA73B6"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4" w:rsidRDefault="00406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Pr="00DC75E9" w:rsidRDefault="00654C93" w:rsidP="00654C9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i/>
                <w:sz w:val="22"/>
                <w:lang w:eastAsia="en-US"/>
              </w:rPr>
            </w:pPr>
            <w:r w:rsidRPr="00DC75E9">
              <w:rPr>
                <w:kern w:val="24"/>
                <w:sz w:val="22"/>
                <w:lang w:eastAsia="en-US"/>
              </w:rPr>
              <w:t>Организуйте совместную работу с детьми ОВЗ, от простого</w:t>
            </w:r>
            <w:r w:rsidR="00AA73B6" w:rsidRPr="00DC75E9">
              <w:rPr>
                <w:kern w:val="24"/>
                <w:sz w:val="22"/>
                <w:lang w:eastAsia="en-US"/>
              </w:rPr>
              <w:t xml:space="preserve">, </w:t>
            </w:r>
            <w:r w:rsidRPr="00DC75E9">
              <w:rPr>
                <w:kern w:val="24"/>
                <w:sz w:val="22"/>
                <w:lang w:eastAsia="en-US"/>
              </w:rPr>
              <w:t xml:space="preserve"> к сложному.</w:t>
            </w:r>
          </w:p>
        </w:tc>
      </w:tr>
      <w:tr w:rsidR="00406F54" w:rsidTr="00AA73B6"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54" w:rsidRDefault="00406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Pr="00DC75E9" w:rsidRDefault="00AA73B6" w:rsidP="004532A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kern w:val="24"/>
                <w:sz w:val="22"/>
                <w:lang w:eastAsia="en-US"/>
              </w:rPr>
            </w:pPr>
            <w:r w:rsidRPr="00DC75E9">
              <w:rPr>
                <w:kern w:val="24"/>
                <w:sz w:val="22"/>
                <w:lang w:eastAsia="en-US"/>
              </w:rPr>
              <w:t>Обязательно фиксируйте результаты экспериментирования.</w:t>
            </w:r>
          </w:p>
          <w:p w:rsidR="004532A1" w:rsidRPr="00F834DA" w:rsidRDefault="004532A1" w:rsidP="004532A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i/>
                <w:sz w:val="22"/>
                <w:lang w:eastAsia="en-US"/>
              </w:rPr>
            </w:pPr>
            <w:r w:rsidRPr="00DC75E9">
              <w:rPr>
                <w:kern w:val="24"/>
                <w:sz w:val="22"/>
                <w:lang w:eastAsia="en-US"/>
              </w:rPr>
              <w:t>Самостоятельную работу дет</w:t>
            </w:r>
            <w:r w:rsidR="00AB0A51">
              <w:rPr>
                <w:kern w:val="24"/>
                <w:sz w:val="22"/>
                <w:lang w:eastAsia="en-US"/>
              </w:rPr>
              <w:t xml:space="preserve">ей планируйте только с учетом </w:t>
            </w:r>
            <w:r w:rsidRPr="00DC75E9">
              <w:rPr>
                <w:kern w:val="24"/>
                <w:sz w:val="22"/>
                <w:lang w:eastAsia="en-US"/>
              </w:rPr>
              <w:t xml:space="preserve"> имеющегося опыта.</w:t>
            </w:r>
          </w:p>
          <w:p w:rsidR="00F834DA" w:rsidRPr="00DC75E9" w:rsidRDefault="00F834DA" w:rsidP="005714AD">
            <w:pPr>
              <w:pStyle w:val="a3"/>
              <w:spacing w:before="0" w:beforeAutospacing="0" w:after="0" w:afterAutospacing="0"/>
              <w:ind w:left="360"/>
              <w:jc w:val="both"/>
              <w:rPr>
                <w:i/>
                <w:sz w:val="22"/>
                <w:lang w:eastAsia="en-US"/>
              </w:rPr>
            </w:pPr>
          </w:p>
        </w:tc>
      </w:tr>
      <w:tr w:rsidR="00406F54" w:rsidTr="00AA73B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406F5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lastRenderedPageBreak/>
              <w:t>Видео отрывки (5-7 минут)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54" w:rsidRDefault="00F40155">
            <w:pPr>
              <w:pStyle w:val="a3"/>
              <w:spacing w:before="0" w:beforeAutospacing="0" w:after="0" w:afterAutospacing="0"/>
              <w:ind w:firstLine="317"/>
              <w:rPr>
                <w:b/>
                <w:lang w:eastAsia="en-US"/>
              </w:rPr>
            </w:pPr>
            <w:hyperlink r:id="rId6" w:tgtFrame="_blank" w:history="1">
              <w:r w:rsidRPr="00F4015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https://cloud.mail.ru/public/D</w:t>
              </w:r>
              <w:r w:rsidRPr="00F4015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J</w:t>
              </w:r>
              <w:r w:rsidRPr="00F4015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7U/fsDb2LsJU</w:t>
              </w:r>
            </w:hyperlink>
          </w:p>
        </w:tc>
      </w:tr>
    </w:tbl>
    <w:p w:rsidR="00406F54" w:rsidRDefault="00406F54" w:rsidP="00406F54">
      <w:pPr>
        <w:spacing w:after="0"/>
        <w:rPr>
          <w:rFonts w:ascii="Times New Roman" w:hAnsi="Times New Roman"/>
          <w:sz w:val="20"/>
          <w:szCs w:val="24"/>
        </w:rPr>
      </w:pPr>
    </w:p>
    <w:p w:rsidR="00A77431" w:rsidRDefault="00F40155">
      <w:bookmarkStart w:id="0" w:name="_GoBack"/>
      <w:bookmarkEnd w:id="0"/>
    </w:p>
    <w:sectPr w:rsidR="00A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3A0"/>
    <w:multiLevelType w:val="hybridMultilevel"/>
    <w:tmpl w:val="D6D6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200C"/>
    <w:multiLevelType w:val="hybridMultilevel"/>
    <w:tmpl w:val="35B6EA6A"/>
    <w:lvl w:ilvl="0" w:tplc="59E083EA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3606830"/>
    <w:multiLevelType w:val="hybridMultilevel"/>
    <w:tmpl w:val="22F4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4"/>
    <w:rsid w:val="000443C8"/>
    <w:rsid w:val="001A5590"/>
    <w:rsid w:val="001C22CC"/>
    <w:rsid w:val="002247B6"/>
    <w:rsid w:val="002C287D"/>
    <w:rsid w:val="00406F54"/>
    <w:rsid w:val="004532A1"/>
    <w:rsid w:val="004D3E42"/>
    <w:rsid w:val="005714AD"/>
    <w:rsid w:val="005E1562"/>
    <w:rsid w:val="006063EF"/>
    <w:rsid w:val="006256E7"/>
    <w:rsid w:val="00654C93"/>
    <w:rsid w:val="00680B31"/>
    <w:rsid w:val="006D4198"/>
    <w:rsid w:val="007014F7"/>
    <w:rsid w:val="00A47AB3"/>
    <w:rsid w:val="00AA73B6"/>
    <w:rsid w:val="00AB0A51"/>
    <w:rsid w:val="00BB183D"/>
    <w:rsid w:val="00BD7649"/>
    <w:rsid w:val="00BE4CFB"/>
    <w:rsid w:val="00DC75E9"/>
    <w:rsid w:val="00E11B13"/>
    <w:rsid w:val="00F161C0"/>
    <w:rsid w:val="00F40155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4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4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J7U/fsDb2Ls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30</cp:revision>
  <dcterms:created xsi:type="dcterms:W3CDTF">2021-01-18T12:47:00Z</dcterms:created>
  <dcterms:modified xsi:type="dcterms:W3CDTF">2021-02-02T12:41:00Z</dcterms:modified>
</cp:coreProperties>
</file>